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B2" w:rsidRDefault="002229B2" w:rsidP="002229B2">
      <w:r>
        <w:t xml:space="preserve">YOUR </w:t>
      </w:r>
      <w:r w:rsidRPr="002229B2">
        <w:rPr>
          <w:b/>
        </w:rPr>
        <w:t>FIRST REFLECTION</w:t>
      </w:r>
      <w:r>
        <w:t xml:space="preserve"> ABOUT YOUR PROJECT IS DUE!  (Friday, May 10)</w:t>
      </w:r>
    </w:p>
    <w:p w:rsidR="002229B2" w:rsidRPr="002229B2" w:rsidRDefault="002229B2" w:rsidP="002229B2">
      <w:pPr>
        <w:rPr>
          <w:i/>
        </w:rPr>
      </w:pPr>
      <w:r>
        <w:t xml:space="preserve">Post a paragraph on your blog that describes how it's going for you: </w:t>
      </w:r>
      <w:r w:rsidRPr="002229B2">
        <w:rPr>
          <w:i/>
        </w:rPr>
        <w:t>How is your thinking, feeling, and outlook being affected?</w:t>
      </w:r>
    </w:p>
    <w:p w:rsidR="009F34C5" w:rsidRDefault="002229B2" w:rsidP="002229B2">
      <w:r>
        <w:t xml:space="preserve">The title of your post should be </w:t>
      </w:r>
      <w:r w:rsidRPr="002229B2">
        <w:rPr>
          <w:b/>
        </w:rPr>
        <w:t>Week 1 Reflection</w:t>
      </w:r>
      <w:r>
        <w:t>.</w:t>
      </w:r>
      <w:bookmarkStart w:id="0" w:name="_GoBack"/>
      <w:bookmarkEnd w:id="0"/>
    </w:p>
    <w:sectPr w:rsidR="009F34C5" w:rsidSect="0001144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BC"/>
    <w:rsid w:val="0001144E"/>
    <w:rsid w:val="002229B2"/>
    <w:rsid w:val="0024309E"/>
    <w:rsid w:val="00282FBC"/>
    <w:rsid w:val="0042186A"/>
    <w:rsid w:val="004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Ritcher</dc:creator>
  <cp:lastModifiedBy>Nancy Ritcher</cp:lastModifiedBy>
  <cp:revision>2</cp:revision>
  <dcterms:created xsi:type="dcterms:W3CDTF">2014-03-19T21:58:00Z</dcterms:created>
  <dcterms:modified xsi:type="dcterms:W3CDTF">2014-03-19T21:58:00Z</dcterms:modified>
</cp:coreProperties>
</file>